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1B" w:rsidRDefault="005B341B" w:rsidP="005B3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b/>
          <w:smallCaps/>
          <w:color w:val="000000"/>
          <w:sz w:val="24"/>
          <w:szCs w:val="24"/>
        </w:rPr>
      </w:pPr>
    </w:p>
    <w:p w:rsidR="005B341B" w:rsidRDefault="005B341B" w:rsidP="005B341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  <w:r w:rsidRPr="001A07E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ANEXO II</w:t>
      </w:r>
    </w:p>
    <w:p w:rsidR="005B341B" w:rsidRDefault="005B341B" w:rsidP="005B341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1A07E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FORMULÁRIO DE INSCRIÇÃO</w:t>
      </w:r>
    </w:p>
    <w:p w:rsidR="005B341B" w:rsidRPr="003F1DF2" w:rsidRDefault="005B341B" w:rsidP="005B341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EDITAL DE CHAMAMENTO 02/2025/PNAB</w:t>
      </w: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5B341B" w:rsidRDefault="005B341B" w:rsidP="005B341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</w:p>
    <w:tbl>
      <w:tblPr>
        <w:tblW w:w="9746" w:type="dxa"/>
        <w:jc w:val="center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921"/>
        <w:gridCol w:w="1627"/>
        <w:gridCol w:w="346"/>
        <w:gridCol w:w="3159"/>
      </w:tblGrid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D32F4C" w:rsidRDefault="005B341B" w:rsidP="005B341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DADOS DO PROPONENTE</w:t>
            </w: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Default="005B341B" w:rsidP="0021067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PESSOA FÍSICA</w:t>
            </w:r>
          </w:p>
          <w:p w:rsidR="005B341B" w:rsidRDefault="005B341B" w:rsidP="0021067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(INCLUSIVE REPRESENTANTE LEGAL DE PESSOA JURÍDICA OU GRUPO/COLETIVO SEM CNPJ)</w:t>
            </w: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5F44C7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) Pessoa Física; (  ) Pessoa Jurídica;  (  ) Coletivo/Grupo sem CNPJ.</w:t>
            </w: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 do Proponente:</w:t>
            </w:r>
          </w:p>
          <w:p w:rsidR="005B341B" w:rsidRPr="008D0E99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 artístico ou nome social (se houver):</w:t>
            </w:r>
          </w:p>
          <w:p w:rsidR="005B341B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Raça, cor, etnia: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) Branca; (  ) Preta; (  ) Parda; (  ) Amarela; (  ) Outra:</w:t>
            </w: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PcD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?: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Sim; (  ) Não. Se sim, qual o tipo de Deficiência: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) Auditiva; (  ) Física; (  ) Intelectual; (  ) Múltipla; (  ) Visual; (  ) Outra:</w:t>
            </w: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Default="005B341B" w:rsidP="00210679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Vai concorrer pelo Sistema de Cotas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) Sim; (  ) Não. Qual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Pessoa Negra (Preto e Pardo); (  )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PcD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B341B" w:rsidRPr="00490269" w:rsidTr="00210679">
        <w:trPr>
          <w:trHeight w:val="510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490269" w:rsidRDefault="005B341B" w:rsidP="0021067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269">
              <w:rPr>
                <w:rFonts w:ascii="Arial" w:hAnsi="Arial" w:cs="Arial"/>
                <w:color w:val="000000"/>
                <w:sz w:val="24"/>
                <w:szCs w:val="24"/>
              </w:rPr>
              <w:t>Identidade de gênero:</w:t>
            </w:r>
          </w:p>
          <w:p w:rsidR="005B341B" w:rsidRDefault="005B341B" w:rsidP="00210679">
            <w:pPr>
              <w:spacing w:after="0" w:line="360" w:lineRule="auto"/>
              <w:ind w:right="17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Homem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); Mulher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(  </w:t>
            </w:r>
            <w:proofErr w:type="gramEnd"/>
            <w:r w:rsidRPr="0049026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Homem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Trans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  ); Mulher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Trans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  ); Pessoa não Binária</w:t>
            </w:r>
          </w:p>
          <w:p w:rsidR="005B341B" w:rsidRPr="00490269" w:rsidRDefault="005B341B" w:rsidP="00210679">
            <w:pPr>
              <w:spacing w:after="0" w:line="360" w:lineRule="auto"/>
              <w:ind w:right="17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Outro: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  ) Não informar.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b/>
                <w:color w:val="000000"/>
                <w:sz w:val="24"/>
                <w:szCs w:val="24"/>
              </w:rPr>
              <w:t>Endereço</w:t>
            </w:r>
          </w:p>
          <w:p w:rsidR="005B341B" w:rsidRPr="00824897" w:rsidRDefault="005B341B" w:rsidP="00210679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sz w:val="24"/>
                <w:szCs w:val="24"/>
              </w:rPr>
              <w:t>Rua/</w:t>
            </w:r>
            <w:proofErr w:type="gramStart"/>
            <w:r w:rsidRPr="00824897">
              <w:rPr>
                <w:rFonts w:ascii="Arial" w:hAnsi="Arial" w:cs="Arial"/>
                <w:sz w:val="24"/>
                <w:szCs w:val="24"/>
              </w:rPr>
              <w:t>Av.</w:t>
            </w:r>
            <w:proofErr w:type="gramEnd"/>
            <w:r w:rsidRPr="00824897">
              <w:rPr>
                <w:rFonts w:ascii="Arial" w:hAnsi="Arial" w:cs="Arial"/>
                <w:sz w:val="24"/>
                <w:szCs w:val="24"/>
              </w:rPr>
              <w:t>/Faz./Com.: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UF: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Bairro: 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Número:     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Complemento: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6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DDD/Telefone: 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E-mail: 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Rede Social Digital (se tiver): colar o link no espaço a seguir: </w:t>
            </w:r>
          </w:p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É Beneficiário social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 Sim; (  ) Não. Se sim, qual programa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Qual seu grau de escolaridade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Qual sua principal atividade no campo artístico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Qual sua renda mensal fixa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Ou está desempregado? 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REPRESENTANTE DE GRUPO/COLETIVO SEM CNPJ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  <w:r w:rsidRPr="00824897">
              <w:rPr>
                <w:rFonts w:ascii="Arial" w:hAnsi="Arial" w:cs="Arial"/>
                <w:color w:val="000000"/>
              </w:rPr>
              <w:t>(Não preencher se não for Representante de Grupo/Coletivo sem CNPJ)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Nome do Grupo/Coletivo: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Ano de Criação: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Endereço Completo de localização do Grupo/Coletivo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Quantidade de pessoas que fazem parte do Grupo/Coletivo: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Existem pessoas negras (pretas ou pardas), ou </w:t>
            </w:r>
            <w:proofErr w:type="spellStart"/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PcDs</w:t>
            </w:r>
            <w:proofErr w:type="spellEnd"/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, no Grupo/Coletivo?: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 Sim; (  ) Não. Se sim, quantas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Fazem parte majoritariamente da equipe do projeto cultural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 Sim; (  ) Não.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Possuem posição de liderança no projeto cultural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 Sim; (  ) Não.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Nomes completos e CPFs das pessoas que compõem o Grupo/Coletivo: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Rede Social Digital (se tiver): colar o link no espaço a seguir: </w:t>
            </w:r>
          </w:p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b/>
                <w:color w:val="000000"/>
                <w:sz w:val="24"/>
                <w:szCs w:val="24"/>
              </w:rPr>
              <w:t>PESSOA JURÍDICA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</w:rPr>
            </w:pPr>
            <w:r w:rsidRPr="00824897">
              <w:rPr>
                <w:rFonts w:ascii="Arial" w:hAnsi="Arial" w:cs="Arial"/>
                <w:color w:val="000000"/>
              </w:rPr>
              <w:t>(Preencher apenas se for representante de Pessoa Jurídica e se for concorrer como Pessoa Jurídica)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Razão Social: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Nome Fantasia: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CNPJ: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Endereço Completo da Sede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E-mail:                                                             Telefone: 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Número de pessoas que fazem parte da Pessoa Jurídica: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Existem pessoas negras (pretas ou pardas), ou </w:t>
            </w:r>
            <w:proofErr w:type="spellStart"/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PcDs</w:t>
            </w:r>
            <w:proofErr w:type="spellEnd"/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, no quadro da empresa?: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 Sim; (  ) Não. Se sim, quantas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Fazem parte do quadro societário majoritário da empresa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 Sim; (  ) Não.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Possuem posição de liderança no projeto cultural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?: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t>) Sim; (  ) Não.</w:t>
            </w:r>
          </w:p>
        </w:tc>
      </w:tr>
      <w:tr w:rsidR="005B341B" w:rsidRPr="00490269" w:rsidTr="00210679">
        <w:trPr>
          <w:trHeight w:val="567"/>
          <w:jc w:val="center"/>
        </w:trPr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341B" w:rsidRPr="00824897" w:rsidRDefault="005B341B" w:rsidP="00210679">
            <w:pPr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8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Rede Social Digital (se tiver): colar o link no espaço a seguir: </w:t>
            </w: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41B" w:rsidRPr="00824897" w:rsidRDefault="005B341B" w:rsidP="00210679">
            <w:pPr>
              <w:tabs>
                <w:tab w:val="left" w:pos="6804"/>
              </w:tabs>
              <w:spacing w:after="0" w:line="240" w:lineRule="auto"/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B341B" w:rsidRDefault="005B341B" w:rsidP="005B341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:rsidR="005B341B" w:rsidRDefault="005B341B" w:rsidP="005B341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Converter em PDF</w:t>
      </w:r>
      <w:r w:rsidRPr="00E50602">
        <w:rPr>
          <w:rFonts w:ascii="Arial" w:eastAsia="Times New Roman" w:hAnsi="Arial" w:cs="Arial"/>
          <w:b/>
          <w:bCs/>
          <w:color w:val="000000"/>
        </w:rPr>
        <w:t xml:space="preserve"> e anexar na plataforma</w:t>
      </w:r>
      <w:r>
        <w:rPr>
          <w:rFonts w:ascii="Arial" w:eastAsia="Times New Roman" w:hAnsi="Arial" w:cs="Arial"/>
          <w:color w:val="000000"/>
        </w:rPr>
        <w:t xml:space="preserve">. </w:t>
      </w:r>
    </w:p>
    <w:p w:rsidR="005B341B" w:rsidRDefault="005B341B" w:rsidP="005B341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5B341B" w:rsidRDefault="005B341B" w:rsidP="005B341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elacomgrade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1656"/>
        <w:gridCol w:w="2028"/>
        <w:gridCol w:w="444"/>
        <w:gridCol w:w="1632"/>
        <w:gridCol w:w="2291"/>
      </w:tblGrid>
      <w:tr w:rsidR="005B341B" w:rsidRPr="00D32F4C" w:rsidTr="00210679">
        <w:tc>
          <w:tcPr>
            <w:tcW w:w="9923" w:type="dxa"/>
            <w:gridSpan w:val="6"/>
          </w:tcPr>
          <w:p w:rsidR="005B341B" w:rsidRPr="00D32F4C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 DADOS DO PROJETO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Nome do Projeto</w:t>
            </w:r>
          </w:p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ategoria a que vai concorrer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(conforme Anexo I)</w:t>
            </w:r>
          </w:p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 do projeto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/Justificativa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D3D8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(Apresentar informações gerais sobre o seu projeto. Algumas perguntas orientadoras: O que você realizará com o projeto? Porque ele é importante para a sociedade? Como a ideia do projeto surgiu? Conte sobre o contexto de realização.</w:t>
            </w:r>
            <w:proofErr w:type="gramStart"/>
            <w:r w:rsidRPr="005D3D8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  <w:proofErr w:type="gramEnd"/>
          </w:p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Objetivos do projeto</w:t>
            </w:r>
          </w:p>
          <w:p w:rsidR="005B341B" w:rsidRPr="00747439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D3D8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(Propor aqui objetivos para o seu projeto, ou seja, informar o que você pretende alcançar com a realização do projeto. É importante que você seja breve e proponha entre três a cinco objetivos.</w:t>
            </w:r>
            <w:proofErr w:type="gramStart"/>
            <w:r w:rsidRPr="005D3D8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  <w:proofErr w:type="gramEnd"/>
          </w:p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Metas</w:t>
            </w:r>
          </w:p>
          <w:p w:rsidR="005B341B" w:rsidRPr="00DB4787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Produção de 01 videoclipe; Contratação de 01 serviço de filmagem; Locação de espaço de produção; Quantidade de pessoas beneficiadas, etc.</w:t>
            </w:r>
            <w:proofErr w:type="gramStart"/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  <w:proofErr w:type="gramEnd"/>
          </w:p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341B" w:rsidRPr="00D32F4C" w:rsidRDefault="005B341B" w:rsidP="00210679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Perfil do público a ser atingido pelo projeto</w:t>
            </w:r>
          </w:p>
          <w:p w:rsidR="005B341B" w:rsidRPr="00DB4787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  <w:proofErr w:type="gramStart"/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  <w:proofErr w:type="gramEnd"/>
          </w:p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rPr>
          <w:trHeight w:val="2092"/>
        </w:trPr>
        <w:tc>
          <w:tcPr>
            <w:tcW w:w="9923" w:type="dxa"/>
            <w:gridSpan w:val="6"/>
          </w:tcPr>
          <w:p w:rsidR="005B341B" w:rsidRPr="00D32F4C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Medidas de acessibilidade empregadas no projeto</w:t>
            </w:r>
          </w:p>
          <w:p w:rsidR="005B341B" w:rsidRPr="00DB4787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(Descreva aqui quais medidas de acessibilidade serão implementadas ou estarão disponíveis para a participação de pessoas com deficiência.</w:t>
            </w:r>
            <w:proofErr w:type="gramStart"/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Informe como essas medidas de acessibilidade serão </w:t>
            </w:r>
            <w:proofErr w:type="gramStart"/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implementadas</w:t>
            </w:r>
            <w:proofErr w:type="gramEnd"/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ou disponibilizadas de acordo com o projeto proposto</w:t>
            </w:r>
          </w:p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Local onde o projeto será executado</w:t>
            </w:r>
          </w:p>
          <w:p w:rsidR="005B341B" w:rsidRPr="00DB4787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(Informe os espaços culturais e outros ambientes onde a sua proposta será realizada.</w:t>
            </w:r>
            <w:proofErr w:type="gramStart"/>
            <w:r w:rsidRPr="00DB478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  <w:proofErr w:type="gramEnd"/>
          </w:p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Previsão do período de execução do projeto</w:t>
            </w:r>
          </w:p>
          <w:p w:rsidR="005B341B" w:rsidRPr="00527C84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7C8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(Ver prazos estabelecidos no Edital)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de início: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final: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Pr="00D32F4C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Equipe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Técnica do Projeto (se for o caso)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Minicurrículo</w:t>
            </w:r>
            <w:proofErr w:type="spellEnd"/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F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Informe quais são os profissionais que atuarão no projeto, conforme quadro a seguir: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Pr="00D32F4C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 do Profissional/empresa:</w:t>
            </w:r>
          </w:p>
        </w:tc>
      </w:tr>
      <w:tr w:rsidR="005B341B" w:rsidRPr="00D32F4C" w:rsidTr="00210679">
        <w:tc>
          <w:tcPr>
            <w:tcW w:w="6000" w:type="dxa"/>
            <w:gridSpan w:val="4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923" w:type="dxa"/>
            <w:gridSpan w:val="2"/>
          </w:tcPr>
          <w:p w:rsidR="005B341B" w:rsidRDefault="005B341B" w:rsidP="00210679">
            <w:pPr>
              <w:spacing w:before="120" w:after="120"/>
              <w:ind w:left="7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CNPJ/CPF:</w:t>
            </w:r>
          </w:p>
        </w:tc>
      </w:tr>
      <w:tr w:rsidR="005B341B" w:rsidRPr="00D32F4C" w:rsidTr="00210679">
        <w:tc>
          <w:tcPr>
            <w:tcW w:w="6000" w:type="dxa"/>
            <w:gridSpan w:val="4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50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923" w:type="dxa"/>
            <w:gridSpan w:val="2"/>
          </w:tcPr>
          <w:p w:rsidR="005B341B" w:rsidRDefault="005B341B" w:rsidP="00210679">
            <w:pPr>
              <w:spacing w:before="120" w:after="120"/>
              <w:ind w:left="7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50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CNPJ/CPF:</w:t>
            </w:r>
          </w:p>
        </w:tc>
      </w:tr>
      <w:tr w:rsidR="005B341B" w:rsidRPr="00D32F4C" w:rsidTr="00210679">
        <w:tc>
          <w:tcPr>
            <w:tcW w:w="6000" w:type="dxa"/>
            <w:gridSpan w:val="4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50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923" w:type="dxa"/>
            <w:gridSpan w:val="2"/>
          </w:tcPr>
          <w:p w:rsidR="005B341B" w:rsidRDefault="005B341B" w:rsidP="00210679">
            <w:pPr>
              <w:spacing w:before="120" w:after="120"/>
              <w:ind w:left="7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50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CNPJ/CPF:</w:t>
            </w:r>
          </w:p>
        </w:tc>
      </w:tr>
      <w:tr w:rsidR="005B341B" w:rsidRPr="00D32F4C" w:rsidTr="00210679">
        <w:tc>
          <w:tcPr>
            <w:tcW w:w="6000" w:type="dxa"/>
            <w:gridSpan w:val="4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50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923" w:type="dxa"/>
            <w:gridSpan w:val="2"/>
          </w:tcPr>
          <w:p w:rsidR="005B341B" w:rsidRDefault="005B341B" w:rsidP="00210679">
            <w:pPr>
              <w:spacing w:before="120" w:after="120"/>
              <w:ind w:left="7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50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CNPJ/CPF: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Função no Projeto: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Pessoa Negra ou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PcD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Sim; (  ) Não. Quantas?       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Quem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?:</w:t>
            </w:r>
            <w:proofErr w:type="gramEnd"/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Área que atuam no campo artístico: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Link das redes sociais digitais (se tiverem):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03.</w:t>
            </w:r>
          </w:p>
          <w:p w:rsidR="005B341B" w:rsidRDefault="005B341B" w:rsidP="00210679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</w:t>
            </w: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Cronograma de Execução</w:t>
            </w:r>
          </w:p>
          <w:p w:rsidR="005B341B" w:rsidRPr="002C14D2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14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(Descreva os passos a serem seguidos para execução do projeto.</w:t>
            </w:r>
            <w:proofErr w:type="gramStart"/>
            <w:r w:rsidRPr="002C14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5B341B" w:rsidRPr="00D32F4C" w:rsidTr="00210679">
        <w:tc>
          <w:tcPr>
            <w:tcW w:w="1872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656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Etapa </w:t>
            </w:r>
          </w:p>
        </w:tc>
        <w:tc>
          <w:tcPr>
            <w:tcW w:w="2028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2076" w:type="dxa"/>
            <w:gridSpan w:val="2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Início </w:t>
            </w:r>
          </w:p>
        </w:tc>
        <w:tc>
          <w:tcPr>
            <w:tcW w:w="2291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Fim </w:t>
            </w:r>
          </w:p>
        </w:tc>
      </w:tr>
      <w:tr w:rsidR="005B341B" w:rsidRPr="00D32F4C" w:rsidTr="00210679">
        <w:tc>
          <w:tcPr>
            <w:tcW w:w="1872" w:type="dxa"/>
            <w:vAlign w:val="center"/>
          </w:tcPr>
          <w:p w:rsidR="005B341B" w:rsidRPr="002C14D2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Ex</w:t>
            </w:r>
            <w:proofErr w:type="spellEnd"/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: Comunicação</w:t>
            </w:r>
          </w:p>
        </w:tc>
        <w:tc>
          <w:tcPr>
            <w:tcW w:w="1656" w:type="dxa"/>
            <w:vAlign w:val="center"/>
          </w:tcPr>
          <w:p w:rsidR="005B341B" w:rsidRPr="002C14D2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Pré-produção</w:t>
            </w:r>
          </w:p>
        </w:tc>
        <w:tc>
          <w:tcPr>
            <w:tcW w:w="2028" w:type="dxa"/>
            <w:vAlign w:val="center"/>
          </w:tcPr>
          <w:p w:rsidR="005B341B" w:rsidRPr="002C14D2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C14D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Divulgação do projeto nos veículos de imprensa</w:t>
            </w:r>
          </w:p>
        </w:tc>
        <w:tc>
          <w:tcPr>
            <w:tcW w:w="2076" w:type="dxa"/>
            <w:gridSpan w:val="2"/>
            <w:vAlign w:val="center"/>
          </w:tcPr>
          <w:p w:rsidR="005B341B" w:rsidRPr="002C14D2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01/04/2025</w:t>
            </w:r>
          </w:p>
        </w:tc>
        <w:tc>
          <w:tcPr>
            <w:tcW w:w="2291" w:type="dxa"/>
            <w:vAlign w:val="center"/>
          </w:tcPr>
          <w:p w:rsidR="005B341B" w:rsidRPr="002C14D2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30/06/2025</w:t>
            </w:r>
          </w:p>
        </w:tc>
      </w:tr>
      <w:tr w:rsidR="005B341B" w:rsidRPr="00D32F4C" w:rsidTr="00210679">
        <w:tc>
          <w:tcPr>
            <w:tcW w:w="1872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1B" w:rsidRPr="00D32F4C" w:rsidTr="00210679">
        <w:tc>
          <w:tcPr>
            <w:tcW w:w="9923" w:type="dxa"/>
            <w:gridSpan w:val="6"/>
          </w:tcPr>
          <w:p w:rsidR="005B341B" w:rsidRPr="001A07E4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Estratégia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divulgação</w:t>
            </w:r>
          </w:p>
          <w:p w:rsidR="005B341B" w:rsidRDefault="005B341B" w:rsidP="00210679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1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(Apresente os meios que serão utilizados para divulgar o projeto. Ex.: </w:t>
            </w:r>
            <w:proofErr w:type="spellStart"/>
            <w:r w:rsidRPr="002C1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impulsionamento</w:t>
            </w:r>
            <w:proofErr w:type="spellEnd"/>
            <w:r w:rsidRPr="002C1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em redes sociais.</w:t>
            </w:r>
            <w:proofErr w:type="gramStart"/>
            <w:r w:rsidRPr="002C1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  <w:p w:rsidR="005B341B" w:rsidRDefault="005B341B" w:rsidP="00210679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B341B" w:rsidRPr="002C14D2" w:rsidRDefault="005B341B" w:rsidP="00210679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B341B" w:rsidRPr="001A07E4" w:rsidRDefault="005B341B" w:rsidP="005B341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1364"/>
        <w:gridCol w:w="1670"/>
        <w:gridCol w:w="1292"/>
        <w:gridCol w:w="1170"/>
        <w:gridCol w:w="1537"/>
        <w:gridCol w:w="1308"/>
        <w:gridCol w:w="1582"/>
      </w:tblGrid>
      <w:tr w:rsidR="005B341B" w:rsidRPr="007F1603" w:rsidTr="00210679">
        <w:tc>
          <w:tcPr>
            <w:tcW w:w="9923" w:type="dxa"/>
            <w:gridSpan w:val="7"/>
          </w:tcPr>
          <w:p w:rsidR="005B341B" w:rsidRPr="007F1603" w:rsidRDefault="005B341B" w:rsidP="0021067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F16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 PLANILHA ORÇAMENTÁRIA</w:t>
            </w:r>
          </w:p>
        </w:tc>
      </w:tr>
      <w:tr w:rsidR="005B341B" w:rsidRPr="007F1603" w:rsidTr="00210679">
        <w:tc>
          <w:tcPr>
            <w:tcW w:w="9923" w:type="dxa"/>
            <w:gridSpan w:val="7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1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Preencha a tabela informando todas as despesas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7F16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indicando as metas/etapas às quais elas estão relacionadas.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Devem ser apresentados, obrigatoriamente, todos os orçamentos assinados pelos prestadores de serviços.</w:t>
            </w:r>
          </w:p>
        </w:tc>
      </w:tr>
      <w:tr w:rsidR="005B341B" w:rsidRPr="007F1603" w:rsidTr="00210679">
        <w:tc>
          <w:tcPr>
            <w:tcW w:w="1364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670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Justificativa</w:t>
            </w:r>
          </w:p>
        </w:tc>
        <w:tc>
          <w:tcPr>
            <w:tcW w:w="1292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70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537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308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582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0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5B341B" w:rsidRPr="007F1603" w:rsidTr="00210679">
        <w:tc>
          <w:tcPr>
            <w:tcW w:w="1364" w:type="dxa"/>
          </w:tcPr>
          <w:p w:rsidR="005B341B" w:rsidRPr="007F1603" w:rsidRDefault="005B341B" w:rsidP="00210679">
            <w:pPr>
              <w:spacing w:before="120" w:after="120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Ex.: </w:t>
            </w: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Fotógrafo</w:t>
            </w:r>
          </w:p>
        </w:tc>
        <w:tc>
          <w:tcPr>
            <w:tcW w:w="1670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292" w:type="dxa"/>
          </w:tcPr>
          <w:p w:rsidR="005B341B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Serviço</w:t>
            </w:r>
          </w:p>
        </w:tc>
        <w:tc>
          <w:tcPr>
            <w:tcW w:w="1170" w:type="dxa"/>
          </w:tcPr>
          <w:p w:rsidR="005B341B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R$4</w:t>
            </w: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537" w:type="dxa"/>
          </w:tcPr>
          <w:p w:rsidR="005B341B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gramStart"/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08" w:type="dxa"/>
          </w:tcPr>
          <w:p w:rsidR="005B341B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R$4</w:t>
            </w:r>
            <w:r w:rsidRPr="007F160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582" w:type="dxa"/>
          </w:tcPr>
          <w:p w:rsidR="005B341B" w:rsidRPr="007F1603" w:rsidRDefault="005B341B" w:rsidP="00210679">
            <w:pPr>
              <w:spacing w:before="120" w:after="120"/>
              <w:jc w:val="center"/>
              <w:textDirection w:val="btL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Orçamento do contratado (Pessoa Física ou Jurídica)</w:t>
            </w:r>
          </w:p>
        </w:tc>
      </w:tr>
      <w:tr w:rsidR="005B341B" w:rsidRPr="007F1603" w:rsidTr="00210679">
        <w:tc>
          <w:tcPr>
            <w:tcW w:w="1364" w:type="dxa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341B" w:rsidRPr="007F1603" w:rsidRDefault="005B341B" w:rsidP="00210679">
            <w:pPr>
              <w:spacing w:before="120" w:after="120"/>
              <w:jc w:val="both"/>
              <w:textDirection w:val="btL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5B341B" w:rsidRDefault="005B341B" w:rsidP="005B341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30CB6">
        <w:rPr>
          <w:rFonts w:ascii="Arial" w:eastAsia="Times New Roman" w:hAnsi="Arial" w:cs="Arial"/>
          <w:bCs/>
          <w:color w:val="000000"/>
          <w:sz w:val="24"/>
          <w:szCs w:val="24"/>
        </w:rPr>
        <w:t>Obs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proofErr w:type="gramStart"/>
      <w:r w:rsidRPr="00130CB6">
        <w:rPr>
          <w:rFonts w:ascii="Arial" w:eastAsia="Times New Roman" w:hAnsi="Arial" w:cs="Arial"/>
          <w:bCs/>
          <w:color w:val="000000"/>
          <w:sz w:val="24"/>
          <w:szCs w:val="24"/>
        </w:rPr>
        <w:t>.:</w:t>
      </w:r>
      <w:proofErr w:type="gramEnd"/>
      <w:r w:rsidRPr="00130CB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Os orçamentos podem ser feitos pela internet caso a empresa ou pessoa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contratada </w:t>
      </w:r>
      <w:r w:rsidRPr="00130CB6">
        <w:rPr>
          <w:rFonts w:ascii="Arial" w:eastAsia="Times New Roman" w:hAnsi="Arial" w:cs="Arial"/>
          <w:bCs/>
          <w:color w:val="000000"/>
          <w:sz w:val="24"/>
          <w:szCs w:val="24"/>
        </w:rPr>
        <w:t>ofereça esse serviço online.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5B341B" w:rsidRPr="002B5945" w:rsidRDefault="005B341B" w:rsidP="005B341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Obs2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.: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 proponente também pode fornecer um modelo de orçamento para que a empresa ou pessoa contratada preencha, caso esta não possua modelo próprio.</w:t>
      </w:r>
    </w:p>
    <w:p w:rsidR="005B341B" w:rsidRDefault="005B341B" w:rsidP="005B341B">
      <w:pPr>
        <w:spacing w:before="220" w:after="220" w:line="240" w:lineRule="auto"/>
        <w:jc w:val="both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projeto deve ser preenchido no link </w:t>
      </w:r>
      <w:hyperlink r:id="rId8">
        <w:r w:rsidRPr="3ECD9A75">
          <w:rPr>
            <w:rStyle w:val="Hyperlink"/>
            <w:rFonts w:ascii="Arial" w:eastAsia="Arial" w:hAnsi="Arial" w:cs="Arial"/>
            <w:sz w:val="24"/>
            <w:szCs w:val="24"/>
          </w:rPr>
          <w:t>https://forms.gle/yVChhwcd9uqTgrzr8</w:t>
        </w:r>
      </w:hyperlink>
      <w:r>
        <w:rPr>
          <w:rStyle w:val="Hyperlink"/>
          <w:rFonts w:ascii="Arial" w:eastAsia="Arial" w:hAnsi="Arial" w:cs="Arial"/>
          <w:sz w:val="24"/>
          <w:szCs w:val="24"/>
        </w:rPr>
        <w:t>.</w:t>
      </w:r>
    </w:p>
    <w:p w:rsidR="005B341B" w:rsidRDefault="005B341B" w:rsidP="005B341B">
      <w:pPr>
        <w:spacing w:before="220" w:after="2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Itens como cronograma e planilha orçamentária devem ser anexados ao formulário.</w:t>
      </w:r>
    </w:p>
    <w:p w:rsidR="005B341B" w:rsidRDefault="005B341B" w:rsidP="005B341B">
      <w:pPr>
        <w:spacing w:before="220" w:after="22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Projetos que não apresentarem </w:t>
      </w:r>
      <w:proofErr w:type="spellStart"/>
      <w:r>
        <w:rPr>
          <w:rFonts w:ascii="Arial" w:hAnsi="Arial" w:cs="Arial"/>
          <w:sz w:val="26"/>
          <w:szCs w:val="26"/>
        </w:rPr>
        <w:t>Portifólio</w:t>
      </w:r>
      <w:proofErr w:type="spellEnd"/>
      <w:r>
        <w:rPr>
          <w:rFonts w:ascii="Arial" w:hAnsi="Arial" w:cs="Arial"/>
          <w:sz w:val="26"/>
          <w:szCs w:val="26"/>
        </w:rPr>
        <w:t xml:space="preserve"> – contendo informações do proponente, seu breve currículo, suas realizações na área da cultura, etc., não serão aprovados. </w:t>
      </w:r>
    </w:p>
    <w:p w:rsidR="005B341B" w:rsidRDefault="005B341B" w:rsidP="005B341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B341B" w:rsidSect="000C6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7D" w:rsidRDefault="0060467D" w:rsidP="005B341B">
      <w:pPr>
        <w:spacing w:after="0" w:line="240" w:lineRule="auto"/>
      </w:pPr>
      <w:r>
        <w:separator/>
      </w:r>
    </w:p>
  </w:endnote>
  <w:endnote w:type="continuationSeparator" w:id="0">
    <w:p w:rsidR="0060467D" w:rsidRDefault="0060467D" w:rsidP="005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1B" w:rsidRDefault="005B34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1B" w:rsidRDefault="005B34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1B" w:rsidRDefault="005B34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7D" w:rsidRDefault="0060467D" w:rsidP="005B341B">
      <w:pPr>
        <w:spacing w:after="0" w:line="240" w:lineRule="auto"/>
      </w:pPr>
      <w:r>
        <w:separator/>
      </w:r>
    </w:p>
  </w:footnote>
  <w:footnote w:type="continuationSeparator" w:id="0">
    <w:p w:rsidR="0060467D" w:rsidRDefault="0060467D" w:rsidP="005B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1B" w:rsidRDefault="005B34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60467D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46B137" wp14:editId="040948CD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3" name="Imagem 3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3A8E53" wp14:editId="28730CA7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1B" w:rsidRDefault="005B3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EDE"/>
    <w:multiLevelType w:val="hybridMultilevel"/>
    <w:tmpl w:val="EFD8BF08"/>
    <w:lvl w:ilvl="0" w:tplc="FCB0B706">
      <w:start w:val="1"/>
      <w:numFmt w:val="decimal"/>
      <w:lvlText w:val="%1)"/>
      <w:lvlJc w:val="left"/>
      <w:pPr>
        <w:ind w:left="417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1B"/>
    <w:rsid w:val="001E0F0A"/>
    <w:rsid w:val="005B341B"/>
    <w:rsid w:val="0060467D"/>
    <w:rsid w:val="00B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1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341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41B"/>
    <w:pPr>
      <w:ind w:left="720"/>
      <w:contextualSpacing/>
    </w:pPr>
  </w:style>
  <w:style w:type="table" w:styleId="Tabelacomgrade">
    <w:name w:val="Table Grid"/>
    <w:basedOn w:val="Tabelanormal"/>
    <w:uiPriority w:val="59"/>
    <w:rsid w:val="005B341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B3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41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3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41B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1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341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41B"/>
    <w:pPr>
      <w:ind w:left="720"/>
      <w:contextualSpacing/>
    </w:pPr>
  </w:style>
  <w:style w:type="table" w:styleId="Tabelacomgrade">
    <w:name w:val="Table Grid"/>
    <w:basedOn w:val="Tabelanormal"/>
    <w:uiPriority w:val="59"/>
    <w:rsid w:val="005B341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B3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41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3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41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VChhwcd9uqTgrzr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2025-04-07T14:47:00Z</cp:lastPrinted>
  <dcterms:created xsi:type="dcterms:W3CDTF">2025-04-07T14:44:00Z</dcterms:created>
  <dcterms:modified xsi:type="dcterms:W3CDTF">2025-04-07T14:47:00Z</dcterms:modified>
</cp:coreProperties>
</file>